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6647" w14:textId="77777777" w:rsidR="009E5103" w:rsidRDefault="009E5103" w:rsidP="000E6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514596A5" w14:textId="6C0B16C0" w:rsidR="000E6ACD" w:rsidRPr="000E6ACD" w:rsidRDefault="00AD6B89" w:rsidP="000E6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к приказу № 1</w:t>
      </w:r>
      <w:r w:rsidR="000E6ACD" w:rsidRPr="000E6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B12482" w14:textId="77777777" w:rsidR="000E6ACD" w:rsidRPr="000E6ACD" w:rsidRDefault="000E6ACD" w:rsidP="000E6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6ACD">
        <w:rPr>
          <w:rFonts w:ascii="Times New Roman" w:eastAsia="Times New Roman" w:hAnsi="Times New Roman" w:cs="Times New Roman"/>
          <w:sz w:val="28"/>
          <w:szCs w:val="28"/>
        </w:rPr>
        <w:t>МБУ ДО СШ № 5 г. Ставрополя</w:t>
      </w:r>
    </w:p>
    <w:p w14:paraId="27D29700" w14:textId="77777777" w:rsidR="000E6ACD" w:rsidRPr="000E6ACD" w:rsidRDefault="000E6ACD" w:rsidP="000E6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6ACD">
        <w:rPr>
          <w:rFonts w:ascii="Times New Roman" w:eastAsia="Times New Roman" w:hAnsi="Times New Roman" w:cs="Times New Roman"/>
          <w:sz w:val="28"/>
          <w:szCs w:val="28"/>
        </w:rPr>
        <w:t>№ _____- 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________202_</w:t>
      </w:r>
      <w:r w:rsidRPr="000E6AC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4F79392" w14:textId="77777777" w:rsidR="000E6ACD" w:rsidRPr="000E6ACD" w:rsidRDefault="000E6ACD" w:rsidP="000E6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52733" w14:textId="77777777" w:rsidR="000E6ACD" w:rsidRPr="000E6ACD" w:rsidRDefault="000E6ACD" w:rsidP="000E6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1D9D3A" w14:textId="77777777" w:rsidR="000E6ACD" w:rsidRPr="000E6ACD" w:rsidRDefault="000E6ACD" w:rsidP="000E6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6ACD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</w:p>
    <w:p w14:paraId="6D25A1C5" w14:textId="77777777" w:rsidR="000E6ACD" w:rsidRPr="000E6ACD" w:rsidRDefault="000E6ACD" w:rsidP="000E6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shd w:val="clear" w:color="auto" w:fill="FFFFFF"/>
        </w:rPr>
      </w:pPr>
      <w:r w:rsidRPr="000E6AC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спортсменов МБУ ДО СШ №5 г. Ставрополя, участников </w:t>
      </w:r>
      <w:r w:rsidRPr="000E6ACD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Всероссийских соревнований </w:t>
      </w:r>
      <w:r w:rsidRPr="000E6AC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спортивному ориентированию</w:t>
      </w:r>
      <w:r w:rsidRPr="000E6ACD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shd w:val="clear" w:color="auto" w:fill="FFFFFF"/>
        </w:rPr>
        <w:t xml:space="preserve">                 </w:t>
      </w:r>
    </w:p>
    <w:p w14:paraId="57BBEB64" w14:textId="19E948ED" w:rsidR="000E6ACD" w:rsidRPr="000E6ACD" w:rsidRDefault="000E6ACD" w:rsidP="000E6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г. Кисловодск </w:t>
      </w:r>
      <w:r w:rsidR="00DA733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01.02.202_ – 02.02.202_</w:t>
      </w:r>
      <w:r w:rsidRPr="000E6AC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г.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2504"/>
        <w:gridCol w:w="1891"/>
      </w:tblGrid>
      <w:tr w:rsidR="000E6ACD" w:rsidRPr="000E6ACD" w14:paraId="32E47033" w14:textId="77777777" w:rsidTr="00DA7337">
        <w:trPr>
          <w:trHeight w:val="431"/>
        </w:trPr>
        <w:tc>
          <w:tcPr>
            <w:tcW w:w="710" w:type="dxa"/>
            <w:shd w:val="clear" w:color="auto" w:fill="auto"/>
          </w:tcPr>
          <w:p w14:paraId="5F4239A9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0AAAFC89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14:paraId="5CA6DC13" w14:textId="7DFCAE2A" w:rsidR="000E6ACD" w:rsidRPr="000E6ACD" w:rsidRDefault="00DA7337" w:rsidP="00DA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</w:t>
            </w:r>
            <w:r w:rsidR="000E6ACD" w:rsidRPr="000E6ACD">
              <w:rPr>
                <w:rFonts w:ascii="Times New Roman" w:hAnsi="Times New Roman" w:cs="Times New Roman"/>
                <w:sz w:val="28"/>
                <w:szCs w:val="28"/>
              </w:rPr>
              <w:t>од рождения</w:t>
            </w:r>
          </w:p>
        </w:tc>
        <w:tc>
          <w:tcPr>
            <w:tcW w:w="2504" w:type="dxa"/>
            <w:shd w:val="clear" w:color="auto" w:fill="auto"/>
          </w:tcPr>
          <w:p w14:paraId="0855A99C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91" w:type="dxa"/>
            <w:shd w:val="clear" w:color="auto" w:fill="auto"/>
          </w:tcPr>
          <w:p w14:paraId="59587DF1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Спортивный разряд</w:t>
            </w:r>
          </w:p>
        </w:tc>
      </w:tr>
      <w:tr w:rsidR="000E6ACD" w:rsidRPr="000E6ACD" w14:paraId="07B890D2" w14:textId="77777777" w:rsidTr="00DA7337">
        <w:tc>
          <w:tcPr>
            <w:tcW w:w="710" w:type="dxa"/>
            <w:shd w:val="clear" w:color="auto" w:fill="auto"/>
          </w:tcPr>
          <w:p w14:paraId="00B132B7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F35652" w14:textId="43B065A1" w:rsidR="000E6ACD" w:rsidRPr="000E6ACD" w:rsidRDefault="000E6ACD" w:rsidP="000E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="006877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Иван Иванович</w:t>
            </w:r>
          </w:p>
        </w:tc>
        <w:tc>
          <w:tcPr>
            <w:tcW w:w="1559" w:type="dxa"/>
            <w:shd w:val="clear" w:color="auto" w:fill="auto"/>
          </w:tcPr>
          <w:p w14:paraId="1A435857" w14:textId="61B28D72" w:rsidR="000E6ACD" w:rsidRPr="000E6ACD" w:rsidRDefault="00DA7337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0E6ACD" w:rsidRPr="000E6AC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504" w:type="dxa"/>
            <w:shd w:val="clear" w:color="auto" w:fill="auto"/>
          </w:tcPr>
          <w:p w14:paraId="24A0CAB3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 xml:space="preserve">Юноши до 17 лет </w:t>
            </w:r>
          </w:p>
        </w:tc>
        <w:tc>
          <w:tcPr>
            <w:tcW w:w="1891" w:type="dxa"/>
            <w:shd w:val="clear" w:color="auto" w:fill="auto"/>
          </w:tcPr>
          <w:p w14:paraId="478D02FD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2 разряд</w:t>
            </w:r>
          </w:p>
        </w:tc>
      </w:tr>
      <w:tr w:rsidR="000E6ACD" w:rsidRPr="000E6ACD" w14:paraId="5FB135DA" w14:textId="77777777" w:rsidTr="00DA7337">
        <w:tc>
          <w:tcPr>
            <w:tcW w:w="710" w:type="dxa"/>
            <w:shd w:val="clear" w:color="auto" w:fill="auto"/>
          </w:tcPr>
          <w:p w14:paraId="4E988F78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DC4DDDD" w14:textId="77777777" w:rsidR="000E6ACD" w:rsidRPr="000E6ACD" w:rsidRDefault="000E6ACD" w:rsidP="000E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803703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15CB2BC2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2E5A77C3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ACD" w:rsidRPr="000E6ACD" w14:paraId="32E04D1F" w14:textId="77777777" w:rsidTr="00DA7337">
        <w:tc>
          <w:tcPr>
            <w:tcW w:w="710" w:type="dxa"/>
            <w:shd w:val="clear" w:color="auto" w:fill="auto"/>
          </w:tcPr>
          <w:p w14:paraId="2C6BC703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DBE7743" w14:textId="77777777" w:rsidR="000E6ACD" w:rsidRPr="000E6ACD" w:rsidRDefault="000E6ACD" w:rsidP="000E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F20F85" w14:textId="77777777" w:rsidR="000E6ACD" w:rsidRPr="000E6ACD" w:rsidRDefault="000E6ACD" w:rsidP="000E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374A346A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34C98AD8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ACD" w:rsidRPr="000E6ACD" w14:paraId="63C594AE" w14:textId="77777777" w:rsidTr="00DA7337">
        <w:tc>
          <w:tcPr>
            <w:tcW w:w="710" w:type="dxa"/>
            <w:shd w:val="clear" w:color="auto" w:fill="auto"/>
          </w:tcPr>
          <w:p w14:paraId="61FB7121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062FFB26" w14:textId="77777777" w:rsidR="000E6ACD" w:rsidRPr="000E6ACD" w:rsidRDefault="000E6ACD" w:rsidP="000E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14:paraId="79C29374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389FC140" w14:textId="77777777" w:rsidR="000E6ACD" w:rsidRPr="000E6ACD" w:rsidRDefault="000E6ACD" w:rsidP="000E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ACD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</w:tr>
    </w:tbl>
    <w:p w14:paraId="2DE5CEA6" w14:textId="77777777" w:rsidR="000E6ACD" w:rsidRPr="000E6ACD" w:rsidRDefault="000E6ACD" w:rsidP="000E6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57E4F" w14:textId="77777777" w:rsidR="000E6ACD" w:rsidRPr="000E6ACD" w:rsidRDefault="000E6ACD" w:rsidP="000E6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 </w:t>
      </w:r>
      <w:r w:rsidRPr="000E6ACD">
        <w:rPr>
          <w:rFonts w:ascii="Times New Roman" w:hAnsi="Times New Roman" w:cs="Times New Roman"/>
          <w:sz w:val="28"/>
          <w:szCs w:val="28"/>
        </w:rPr>
        <w:t>_____________</w:t>
      </w:r>
    </w:p>
    <w:p w14:paraId="733B8BE4" w14:textId="77777777" w:rsidR="00BD6F7E" w:rsidRPr="009E5103" w:rsidRDefault="00BD6F7E" w:rsidP="009E5103"/>
    <w:sectPr w:rsidR="00BD6F7E" w:rsidRPr="009E5103" w:rsidSect="00A86C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1B"/>
    <w:rsid w:val="000E6ACD"/>
    <w:rsid w:val="002C371B"/>
    <w:rsid w:val="003E18F2"/>
    <w:rsid w:val="00687707"/>
    <w:rsid w:val="009E5103"/>
    <w:rsid w:val="00A86C36"/>
    <w:rsid w:val="00AD6B89"/>
    <w:rsid w:val="00BC1D21"/>
    <w:rsid w:val="00BD6F7E"/>
    <w:rsid w:val="00DA7337"/>
    <w:rsid w:val="00E115A3"/>
    <w:rsid w:val="00E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2019-09-16T08:48:00Z</cp:lastPrinted>
  <dcterms:created xsi:type="dcterms:W3CDTF">2026-04-02T07:17:00Z</dcterms:created>
  <dcterms:modified xsi:type="dcterms:W3CDTF">2026-04-02T07:17:00Z</dcterms:modified>
</cp:coreProperties>
</file>